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90/sgr-215-111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90/sgr-215-111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3cc332a3b94b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vlakbeitel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a3cc332a3b94b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