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9/sgr-215-0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9/sgr-215-0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064bf665b64e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064bf665b64e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