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Fixduster X3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264/fixduster-x3-500x33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4/fixduster-x3-500x33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05f538564841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De FixDuster</w:t>
      </w:r>
    </w:p>
    <w:p>
      <w:r>
        <w:t xml:space="preserve">Eenvoudig en snel tot 3 gaten voor wandcontactdozen naaste elkaar boren.</w:t>
      </w:r>
      <w:r>
        <w:br/>
      </w:r>
      <w:r>
        <w:t xml:space="preserve">De Duster zuigt zichzelf vacuüm op het oppervlak waardoor u uw handen vrij heeft.</w:t>
      </w:r>
      <w:r>
        <w:br/>
      </w:r>
      <w:r>
        <w:t xml:space="preserve">De Fix Duster is op vrijwel elke ondergrond te gebruiken.</w:t>
      </w:r>
      <w:r>
        <w:br/>
      </w:r>
      <w:r>
        <w:t xml:space="preserve">Past op vrijwel iedere zuiger. Tevens is de Fix Duster voorzien van een geintegreerde waterpas waardoor vanaf nu je gaten naast elkaar ook exact recht zitten.</w:t>
      </w:r>
    </w:p>
    <w:p>
      <w:r>
        <w:br/>
      </w:r>
    </w:p>
    <w:p>
      <w:r>
        <w:t xml:space="preserve">Afmeting</w:t>
      </w:r>
      <w:r>
        <w:t xml:space="preserve">: </w:t>
      </w:r>
      <w:r>
        <w:t xml:space="preserve"> </w:t>
      </w:r>
      <w:r>
        <w:t xml:space="preserve">geschikt tot 82mm</w:t>
      </w:r>
      <w:r>
        <w:br/>
      </w:r>
      <w:r>
        <w:t xml:space="preserve"> </w:t>
      </w:r>
      <w:r>
        <w:t xml:space="preserve">Art. K</w:t>
      </w:r>
      <w:r>
        <w:t xml:space="preserve">5020007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805f538564841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