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Accessoirerek wandmodel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8/airbo_aa-wandrek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8/airbo_aa-wandrek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8527abb880e4b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Accessoirerek AirBo RVS wandmodel</w:t>
      </w:r>
    </w:p>
    <w:p>
      <w:r>
        <w:t xml:space="preserve">– Alle adapters makkelijk bij de hand</w:t>
      </w:r>
      <w:r>
        <w:br/>
      </w:r>
      <w:r>
        <w:t xml:space="preserve">– Ideaal bij aanschaf van de ND5 kit</w:t>
      </w:r>
      <w:r>
        <w:br/>
      </w:r>
      <w:r>
        <w:t xml:space="preserve">– Bestelnummer: 500417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8527abb880e4b6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